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82A3" w14:textId="0A41BA15" w:rsidR="005A3D7D" w:rsidRDefault="00000000">
      <w:pPr>
        <w:spacing w:after="396"/>
        <w:ind w:left="6473" w:hanging="115"/>
      </w:pPr>
      <w:r>
        <w:t xml:space="preserve">Załącznik nr </w:t>
      </w:r>
      <w:r w:rsidR="0063085D">
        <w:t>3</w:t>
      </w:r>
      <w:r>
        <w:t xml:space="preserve"> do zaproszenia do złożenia oferty cenowej</w:t>
      </w:r>
    </w:p>
    <w:p w14:paraId="03D26915" w14:textId="77777777" w:rsidR="005A3D7D" w:rsidRDefault="00000000">
      <w:pPr>
        <w:spacing w:after="49" w:line="259" w:lineRule="auto"/>
        <w:ind w:left="14" w:firstLine="0"/>
      </w:pPr>
      <w:r>
        <w:rPr>
          <w:noProof/>
        </w:rPr>
        <mc:AlternateContent>
          <mc:Choice Requires="wpg">
            <w:drawing>
              <wp:inline distT="0" distB="0" distL="0" distR="0" wp14:anchorId="32B42613" wp14:editId="44257BF2">
                <wp:extent cx="2262516" cy="6098"/>
                <wp:effectExtent l="0" t="0" r="0" b="0"/>
                <wp:docPr id="4843" name="Group 4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2516" cy="6098"/>
                          <a:chOff x="0" y="0"/>
                          <a:chExt cx="2262516" cy="6098"/>
                        </a:xfrm>
                      </wpg:grpSpPr>
                      <wps:wsp>
                        <wps:cNvPr id="4842" name="Shape 4842"/>
                        <wps:cNvSpPr/>
                        <wps:spPr>
                          <a:xfrm>
                            <a:off x="0" y="0"/>
                            <a:ext cx="226251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516" h="6098">
                                <a:moveTo>
                                  <a:pt x="0" y="3049"/>
                                </a:moveTo>
                                <a:lnTo>
                                  <a:pt x="226251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43" style="width:178.151pt;height:0.480133pt;mso-position-horizontal-relative:char;mso-position-vertical-relative:line" coordsize="22625,60">
                <v:shape id="Shape 4842" style="position:absolute;width:22625;height:60;left:0;top:0;" coordsize="2262516,6098" path="m0,3049l226251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A15F125" w14:textId="77777777" w:rsidR="005A3D7D" w:rsidRDefault="00000000">
      <w:pPr>
        <w:spacing w:after="331" w:line="259" w:lineRule="auto"/>
        <w:ind w:left="240" w:firstLine="0"/>
      </w:pPr>
      <w:r>
        <w:rPr>
          <w:sz w:val="20"/>
        </w:rPr>
        <w:t>pieczątka składającego ofertę cenową</w:t>
      </w:r>
    </w:p>
    <w:p w14:paraId="76D0D9DA" w14:textId="77777777" w:rsidR="005A3D7D" w:rsidRDefault="00000000">
      <w:pPr>
        <w:pStyle w:val="Nagwek1"/>
      </w:pPr>
      <w:r>
        <w:t>Oferta cenowa</w:t>
      </w:r>
    </w:p>
    <w:p w14:paraId="45426FFD" w14:textId="33427B5C" w:rsidR="005A3D7D" w:rsidRDefault="00000000">
      <w:pPr>
        <w:spacing w:after="1" w:line="225" w:lineRule="auto"/>
        <w:ind w:left="48" w:right="110"/>
        <w:jc w:val="center"/>
        <w:rPr>
          <w:sz w:val="24"/>
        </w:rPr>
      </w:pPr>
      <w:r>
        <w:rPr>
          <w:sz w:val="24"/>
        </w:rPr>
        <w:t xml:space="preserve">Dwukrotne mechaniczne koszenie traw rosnących na poboczach drogowych dróg </w:t>
      </w:r>
      <w:r w:rsidR="000C798D">
        <w:rPr>
          <w:sz w:val="24"/>
        </w:rPr>
        <w:t>gminnych</w:t>
      </w:r>
      <w:r>
        <w:rPr>
          <w:sz w:val="24"/>
        </w:rPr>
        <w:t xml:space="preserve"> na terenie </w:t>
      </w:r>
      <w:r w:rsidR="000C798D">
        <w:rPr>
          <w:sz w:val="24"/>
        </w:rPr>
        <w:t>Gminy Skarżysko Kościelne</w:t>
      </w:r>
      <w:r>
        <w:rPr>
          <w:sz w:val="24"/>
        </w:rPr>
        <w:t xml:space="preserve"> (koszenie obustronne poboczy) </w:t>
      </w:r>
    </w:p>
    <w:p w14:paraId="00484DE8" w14:textId="77777777" w:rsidR="000C798D" w:rsidRDefault="000C798D">
      <w:pPr>
        <w:spacing w:after="1" w:line="225" w:lineRule="auto"/>
        <w:ind w:left="48" w:right="110"/>
        <w:jc w:val="center"/>
        <w:rPr>
          <w:sz w:val="24"/>
        </w:rPr>
      </w:pPr>
    </w:p>
    <w:p w14:paraId="110C128B" w14:textId="77777777" w:rsidR="000C798D" w:rsidRDefault="000C798D">
      <w:pPr>
        <w:spacing w:after="1" w:line="225" w:lineRule="auto"/>
        <w:ind w:left="48" w:right="110"/>
        <w:jc w:val="center"/>
      </w:pPr>
    </w:p>
    <w:p w14:paraId="43B414E8" w14:textId="77777777" w:rsidR="005A3D7D" w:rsidRDefault="00000000">
      <w:pPr>
        <w:spacing w:after="137"/>
        <w:ind w:left="24"/>
      </w:pPr>
      <w:r>
        <w:t>Nazwa firmy składającej ofertę cenową:</w:t>
      </w:r>
    </w:p>
    <w:p w14:paraId="6E92D12F" w14:textId="77777777" w:rsidR="005A3D7D" w:rsidRDefault="00000000">
      <w:pPr>
        <w:spacing w:after="336" w:line="259" w:lineRule="auto"/>
        <w:ind w:left="19" w:firstLine="0"/>
      </w:pPr>
      <w:r>
        <w:rPr>
          <w:noProof/>
        </w:rPr>
        <mc:AlternateContent>
          <mc:Choice Requires="wpg">
            <w:drawing>
              <wp:inline distT="0" distB="0" distL="0" distR="0" wp14:anchorId="6D10D2F8" wp14:editId="397A6F0D">
                <wp:extent cx="5208056" cy="9147"/>
                <wp:effectExtent l="0" t="0" r="0" b="0"/>
                <wp:docPr id="4845" name="Group 4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8056" cy="9147"/>
                          <a:chOff x="0" y="0"/>
                          <a:chExt cx="5208056" cy="9147"/>
                        </a:xfrm>
                      </wpg:grpSpPr>
                      <wps:wsp>
                        <wps:cNvPr id="4844" name="Shape 4844"/>
                        <wps:cNvSpPr/>
                        <wps:spPr>
                          <a:xfrm>
                            <a:off x="0" y="0"/>
                            <a:ext cx="52080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056" h="9147">
                                <a:moveTo>
                                  <a:pt x="0" y="4573"/>
                                </a:moveTo>
                                <a:lnTo>
                                  <a:pt x="520805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45" style="width:410.083pt;height:0.7202pt;mso-position-horizontal-relative:char;mso-position-vertical-relative:line" coordsize="52080,91">
                <v:shape id="Shape 4844" style="position:absolute;width:52080;height:91;left:0;top:0;" coordsize="5208056,9147" path="m0,4573l5208056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16FEE2A" w14:textId="18A106D3" w:rsidR="005A3D7D" w:rsidRDefault="00000000">
      <w:pPr>
        <w:spacing w:after="284"/>
        <w:ind w:left="24"/>
      </w:pPr>
      <w:r>
        <w:t>Dokładny adres</w:t>
      </w:r>
      <w:r w:rsidR="008A6A85">
        <w:t xml:space="preserve"> </w:t>
      </w:r>
      <w:r>
        <w:rPr>
          <w:noProof/>
        </w:rPr>
        <w:drawing>
          <wp:inline distT="0" distB="0" distL="0" distR="0" wp14:anchorId="29032269" wp14:editId="784BE411">
            <wp:extent cx="4268899" cy="24391"/>
            <wp:effectExtent l="0" t="0" r="0" b="0"/>
            <wp:docPr id="4830" name="Picture 4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0" name="Picture 48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8899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07EED" w14:textId="77777777" w:rsidR="005A3D7D" w:rsidRDefault="00000000">
      <w:pPr>
        <w:spacing w:after="179"/>
        <w:ind w:left="24"/>
      </w:pPr>
      <w:r>
        <w:t xml:space="preserve">Numer telefonu </w:t>
      </w:r>
      <w:r>
        <w:rPr>
          <w:noProof/>
        </w:rPr>
        <mc:AlternateContent>
          <mc:Choice Requires="wpg">
            <w:drawing>
              <wp:inline distT="0" distB="0" distL="0" distR="0" wp14:anchorId="12795CC9" wp14:editId="54E94131">
                <wp:extent cx="1838675" cy="9146"/>
                <wp:effectExtent l="0" t="0" r="0" b="0"/>
                <wp:docPr id="4847" name="Group 4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675" cy="9146"/>
                          <a:chOff x="0" y="0"/>
                          <a:chExt cx="1838675" cy="9146"/>
                        </a:xfrm>
                      </wpg:grpSpPr>
                      <wps:wsp>
                        <wps:cNvPr id="4846" name="Shape 4846"/>
                        <wps:cNvSpPr/>
                        <wps:spPr>
                          <a:xfrm>
                            <a:off x="0" y="0"/>
                            <a:ext cx="1838675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675" h="9146">
                                <a:moveTo>
                                  <a:pt x="0" y="4573"/>
                                </a:moveTo>
                                <a:lnTo>
                                  <a:pt x="1838675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47" style="width:144.778pt;height:0.720184pt;mso-position-horizontal-relative:char;mso-position-vertical-relative:line" coordsize="18386,91">
                <v:shape id="Shape 4846" style="position:absolute;width:18386;height:91;left:0;top:0;" coordsize="1838675,9146" path="m0,4573l1838675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e — mail</w:t>
      </w:r>
      <w:r>
        <w:rPr>
          <w:noProof/>
        </w:rPr>
        <w:drawing>
          <wp:inline distT="0" distB="0" distL="0" distR="0" wp14:anchorId="1376DB28" wp14:editId="51C245A7">
            <wp:extent cx="1914906" cy="24391"/>
            <wp:effectExtent l="0" t="0" r="0" b="0"/>
            <wp:docPr id="4832" name="Picture 4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2" name="Picture 48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90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1062" w14:textId="77777777" w:rsidR="005A3D7D" w:rsidRDefault="00000000">
      <w:pPr>
        <w:spacing w:after="112"/>
        <w:ind w:left="24"/>
      </w:pPr>
      <w:r>
        <w:t>W odpowiedzi na Państwa zaproszenie, składam niniejszą ofertę cenową na wykonanie zamówienia, zgodnie z wymaganiami zawartymi w zaproszeniu na następujących warunkach:</w:t>
      </w:r>
    </w:p>
    <w:p w14:paraId="026DA255" w14:textId="2334ED82" w:rsidR="005A3D7D" w:rsidRDefault="00000000">
      <w:pPr>
        <w:spacing w:after="0" w:line="502" w:lineRule="auto"/>
        <w:ind w:left="48" w:right="23"/>
      </w:pPr>
      <w:r>
        <w:rPr>
          <w:sz w:val="24"/>
        </w:rPr>
        <w:t xml:space="preserve">Oferuję wykonanie przedmiotu zamówienia na powierzchni </w:t>
      </w:r>
      <w:r w:rsidR="000C798D">
        <w:rPr>
          <w:sz w:val="24"/>
        </w:rPr>
        <w:t>8,2ha(8200 m</w:t>
      </w:r>
      <w:r w:rsidR="000C798D">
        <w:rPr>
          <w:sz w:val="24"/>
          <w:vertAlign w:val="superscript"/>
        </w:rPr>
        <w:t>2</w:t>
      </w:r>
      <w:r w:rsidR="000C798D">
        <w:rPr>
          <w:sz w:val="24"/>
        </w:rPr>
        <w:t xml:space="preserve">) </w:t>
      </w:r>
      <w:r>
        <w:rPr>
          <w:sz w:val="24"/>
        </w:rPr>
        <w:t>za cenę brutto: jednostkowa brutto za I 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= </w:t>
      </w:r>
      <w:r>
        <w:rPr>
          <w:noProof/>
        </w:rPr>
        <mc:AlternateContent>
          <mc:Choice Requires="wpg">
            <w:drawing>
              <wp:inline distT="0" distB="0" distL="0" distR="0" wp14:anchorId="2AE37D36" wp14:editId="74475835">
                <wp:extent cx="2716849" cy="9147"/>
                <wp:effectExtent l="0" t="0" r="0" b="0"/>
                <wp:docPr id="4849" name="Group 4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6849" cy="9147"/>
                          <a:chOff x="0" y="0"/>
                          <a:chExt cx="2716849" cy="9147"/>
                        </a:xfrm>
                      </wpg:grpSpPr>
                      <wps:wsp>
                        <wps:cNvPr id="4848" name="Shape 4848"/>
                        <wps:cNvSpPr/>
                        <wps:spPr>
                          <a:xfrm>
                            <a:off x="0" y="0"/>
                            <a:ext cx="27168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849" h="9147">
                                <a:moveTo>
                                  <a:pt x="0" y="4573"/>
                                </a:moveTo>
                                <a:lnTo>
                                  <a:pt x="27168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49" style="width:213.925pt;height:0.720215pt;mso-position-horizontal-relative:char;mso-position-vertical-relative:line" coordsize="27168,91">
                <v:shape id="Shape 4848" style="position:absolute;width:27168;height:91;left:0;top:0;" coordsize="2716849,9147" path="m0,4573l271684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 xml:space="preserve"> zł</w:t>
      </w:r>
    </w:p>
    <w:p w14:paraId="42F9439C" w14:textId="1DE5A069" w:rsidR="005A3D7D" w:rsidRDefault="00000000">
      <w:pPr>
        <w:spacing w:after="247"/>
        <w:ind w:left="24"/>
      </w:pPr>
      <w:r>
        <w:t xml:space="preserve">słownie </w:t>
      </w:r>
      <w:r>
        <w:rPr>
          <w:noProof/>
        </w:rPr>
        <mc:AlternateContent>
          <mc:Choice Requires="wpg">
            <w:drawing>
              <wp:inline distT="0" distB="0" distL="0" distR="0" wp14:anchorId="700FD00E" wp14:editId="29AD8B05">
                <wp:extent cx="5064743" cy="12195"/>
                <wp:effectExtent l="0" t="0" r="0" b="0"/>
                <wp:docPr id="4851" name="Group 4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4743" cy="12195"/>
                          <a:chOff x="0" y="0"/>
                          <a:chExt cx="5064743" cy="12195"/>
                        </a:xfrm>
                      </wpg:grpSpPr>
                      <wps:wsp>
                        <wps:cNvPr id="4850" name="Shape 4850"/>
                        <wps:cNvSpPr/>
                        <wps:spPr>
                          <a:xfrm>
                            <a:off x="0" y="0"/>
                            <a:ext cx="5064743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4743" h="12195">
                                <a:moveTo>
                                  <a:pt x="0" y="6098"/>
                                </a:moveTo>
                                <a:lnTo>
                                  <a:pt x="5064743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51" style="width:398.799pt;height:0.960266pt;mso-position-horizontal-relative:char;mso-position-vertical-relative:line" coordsize="50647,121">
                <v:shape id="Shape 4850" style="position:absolute;width:50647;height:121;left:0;top:0;" coordsize="5064743,12195" path="m0,6098l5064743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zł</w:t>
      </w:r>
    </w:p>
    <w:p w14:paraId="72BAFB92" w14:textId="050E5FD4" w:rsidR="005A3D7D" w:rsidRDefault="005A3D7D" w:rsidP="004C2E40">
      <w:pPr>
        <w:spacing w:after="155" w:line="259" w:lineRule="auto"/>
        <w:ind w:right="23"/>
      </w:pPr>
    </w:p>
    <w:p w14:paraId="0682CC17" w14:textId="32FE7D9B" w:rsidR="005A3D7D" w:rsidRDefault="00000000" w:rsidP="00D91D28">
      <w:pPr>
        <w:ind w:left="24"/>
        <w:sectPr w:rsidR="005A3D7D" w:rsidSect="00645402">
          <w:pgSz w:w="12067" w:h="16949"/>
          <w:pgMar w:top="270" w:right="1378" w:bottom="2182" w:left="1604" w:header="708" w:footer="708" w:gutter="0"/>
          <w:cols w:space="708"/>
        </w:sectPr>
      </w:pPr>
      <w:r>
        <w:t xml:space="preserve">Oświadczam, że złożona oferta cenowa nie stanowi oferty </w:t>
      </w:r>
      <w:r w:rsidRPr="00D91D28">
        <w:t xml:space="preserve">w rozumieniu </w:t>
      </w:r>
      <w:r w:rsidR="00D91D28" w:rsidRPr="00D91D28">
        <w:rPr>
          <w:color w:val="333333"/>
          <w:shd w:val="clear" w:color="auto" w:fill="FFFFFF"/>
        </w:rPr>
        <w:t>Ustawy z dnia 11 września 2019 r. - Prawo zamówień publicznych (</w:t>
      </w:r>
      <w:proofErr w:type="spellStart"/>
      <w:r w:rsidR="00D91D28" w:rsidRPr="00D91D28">
        <w:rPr>
          <w:color w:val="333333"/>
          <w:shd w:val="clear" w:color="auto" w:fill="FFFFFF"/>
        </w:rPr>
        <w:t>t.j</w:t>
      </w:r>
      <w:proofErr w:type="spellEnd"/>
      <w:r w:rsidR="00D91D28" w:rsidRPr="00D91D28">
        <w:rPr>
          <w:color w:val="333333"/>
          <w:shd w:val="clear" w:color="auto" w:fill="FFFFFF"/>
        </w:rPr>
        <w:t xml:space="preserve">. Dz. U. z 2023 r. poz. 1605 z </w:t>
      </w:r>
      <w:proofErr w:type="spellStart"/>
      <w:r w:rsidR="00D91D28" w:rsidRPr="00D91D28">
        <w:rPr>
          <w:color w:val="333333"/>
          <w:shd w:val="clear" w:color="auto" w:fill="FFFFFF"/>
        </w:rPr>
        <w:t>późn</w:t>
      </w:r>
      <w:proofErr w:type="spellEnd"/>
      <w:r w:rsidR="00D91D28" w:rsidRPr="00D91D28">
        <w:rPr>
          <w:color w:val="333333"/>
          <w:shd w:val="clear" w:color="auto" w:fill="FFFFFF"/>
        </w:rPr>
        <w:t>. zm.).</w:t>
      </w:r>
    </w:p>
    <w:p w14:paraId="70BEBCD3" w14:textId="77777777" w:rsidR="00D91D28" w:rsidRDefault="00D91D28">
      <w:pPr>
        <w:spacing w:after="11" w:line="259" w:lineRule="auto"/>
        <w:ind w:left="-72" w:right="-475" w:firstLine="0"/>
      </w:pPr>
    </w:p>
    <w:p w14:paraId="2FCFDA12" w14:textId="77777777" w:rsidR="00D91D28" w:rsidRDefault="00D91D28">
      <w:pPr>
        <w:spacing w:after="11" w:line="259" w:lineRule="auto"/>
        <w:ind w:left="-72" w:right="-475" w:firstLine="0"/>
      </w:pPr>
    </w:p>
    <w:p w14:paraId="62AA810A" w14:textId="77777777" w:rsidR="00D91D28" w:rsidRDefault="00D91D28">
      <w:pPr>
        <w:spacing w:after="11" w:line="259" w:lineRule="auto"/>
        <w:ind w:left="-72" w:right="-475" w:firstLine="0"/>
      </w:pPr>
    </w:p>
    <w:p w14:paraId="35B49B36" w14:textId="53EDBE4D" w:rsidR="005A3D7D" w:rsidRDefault="00000000">
      <w:pPr>
        <w:spacing w:after="11" w:line="259" w:lineRule="auto"/>
        <w:ind w:left="-72" w:right="-475" w:firstLine="0"/>
      </w:pPr>
      <w:r>
        <w:rPr>
          <w:noProof/>
        </w:rPr>
        <w:drawing>
          <wp:inline distT="0" distB="0" distL="0" distR="0" wp14:anchorId="303C5FD2" wp14:editId="1734BD9A">
            <wp:extent cx="5973408" cy="27439"/>
            <wp:effectExtent l="0" t="0" r="0" b="0"/>
            <wp:docPr id="4840" name="Picture 4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" name="Picture 48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3408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3398F" w14:textId="77777777" w:rsidR="005A3D7D" w:rsidRDefault="00000000">
      <w:pPr>
        <w:tabs>
          <w:tab w:val="center" w:pos="1765"/>
          <w:tab w:val="right" w:pos="8860"/>
        </w:tabs>
        <w:spacing w:after="0" w:line="259" w:lineRule="auto"/>
        <w:ind w:left="0" w:firstLine="0"/>
      </w:pPr>
      <w:r>
        <w:rPr>
          <w:sz w:val="18"/>
        </w:rPr>
        <w:tab/>
        <w:t>(miejsce, data)</w:t>
      </w:r>
      <w:r>
        <w:rPr>
          <w:sz w:val="18"/>
        </w:rPr>
        <w:tab/>
        <w:t>(pieczątka i podpis osoby uprawnionej)</w:t>
      </w:r>
    </w:p>
    <w:sectPr w:rsidR="005A3D7D">
      <w:type w:val="continuous"/>
      <w:pgSz w:w="12067" w:h="16949"/>
      <w:pgMar w:top="270" w:right="1546" w:bottom="2182" w:left="16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26E2F"/>
    <w:multiLevelType w:val="hybridMultilevel"/>
    <w:tmpl w:val="C1D0E4B2"/>
    <w:lvl w:ilvl="0" w:tplc="02E46016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46D2F8">
      <w:start w:val="1"/>
      <w:numFmt w:val="upperRoman"/>
      <w:lvlText w:val="%2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68F24">
      <w:start w:val="1"/>
      <w:numFmt w:val="lowerRoman"/>
      <w:lvlText w:val="%3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DE66E4">
      <w:start w:val="1"/>
      <w:numFmt w:val="decimal"/>
      <w:lvlText w:val="%4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0954E">
      <w:start w:val="1"/>
      <w:numFmt w:val="lowerLetter"/>
      <w:lvlText w:val="%5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068CBC">
      <w:start w:val="1"/>
      <w:numFmt w:val="lowerRoman"/>
      <w:lvlText w:val="%6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5AB77E">
      <w:start w:val="1"/>
      <w:numFmt w:val="decimal"/>
      <w:lvlText w:val="%7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086CA8">
      <w:start w:val="1"/>
      <w:numFmt w:val="lowerLetter"/>
      <w:lvlText w:val="%8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068E44">
      <w:start w:val="1"/>
      <w:numFmt w:val="lowerRoman"/>
      <w:lvlText w:val="%9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578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7D"/>
    <w:rsid w:val="000C798D"/>
    <w:rsid w:val="001A00FA"/>
    <w:rsid w:val="002412DD"/>
    <w:rsid w:val="0043315C"/>
    <w:rsid w:val="004C2E40"/>
    <w:rsid w:val="005A3D7D"/>
    <w:rsid w:val="0063085D"/>
    <w:rsid w:val="00645402"/>
    <w:rsid w:val="008A6A85"/>
    <w:rsid w:val="00BA0C20"/>
    <w:rsid w:val="00D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CD94"/>
  <w15:docId w15:val="{38B7C2BB-5038-4C6F-BA53-82D700CF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6368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3"/>
      <w:ind w:right="2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Majstrak</dc:creator>
  <cp:keywords/>
  <cp:lastModifiedBy>Michał Majstrak</cp:lastModifiedBy>
  <cp:revision>6</cp:revision>
  <dcterms:created xsi:type="dcterms:W3CDTF">2024-04-19T10:13:00Z</dcterms:created>
  <dcterms:modified xsi:type="dcterms:W3CDTF">2024-04-19T10:38:00Z</dcterms:modified>
</cp:coreProperties>
</file>